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2E5C45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70B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0A170B">
        <w:rPr>
          <w:rFonts w:ascii="Times New Roman" w:hAnsi="Times New Roman" w:cs="Times New Roman"/>
          <w:sz w:val="28"/>
          <w:szCs w:val="28"/>
        </w:rPr>
        <w:t xml:space="preserve"> </w:t>
      </w:r>
      <w:r w:rsidR="00794D9C" w:rsidRPr="000A170B">
        <w:rPr>
          <w:rFonts w:ascii="Times New Roman" w:hAnsi="Times New Roman" w:cs="Times New Roman"/>
          <w:sz w:val="28"/>
          <w:szCs w:val="28"/>
        </w:rPr>
        <w:t>1</w:t>
      </w:r>
      <w:r w:rsidR="005F6707">
        <w:rPr>
          <w:rFonts w:ascii="Times New Roman" w:hAnsi="Times New Roman" w:cs="Times New Roman"/>
          <w:sz w:val="28"/>
          <w:szCs w:val="28"/>
        </w:rPr>
        <w:t>6</w:t>
      </w:r>
    </w:p>
    <w:p w:rsidR="004A014B" w:rsidRDefault="00794D9C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0B">
        <w:rPr>
          <w:rFonts w:ascii="Times New Roman" w:hAnsi="Times New Roman" w:cs="Times New Roman"/>
          <w:sz w:val="28"/>
          <w:szCs w:val="28"/>
        </w:rPr>
        <w:t>1.</w:t>
      </w:r>
      <w:r w:rsidR="00B468D7" w:rsidRPr="000A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6707">
        <w:rPr>
          <w:rFonts w:ascii="Times New Roman" w:hAnsi="Times New Roman" w:cs="Times New Roman"/>
          <w:sz w:val="28"/>
          <w:szCs w:val="28"/>
        </w:rPr>
        <w:t>Постъпила Декларация от Мария Вангелова Андонова за съответствие с имената, с които е записана в предложение за СИК от КП Реформаторски блок, секция №012800001, като член на СИК.</w:t>
      </w:r>
    </w:p>
    <w:p w:rsidR="005F6707" w:rsidRDefault="005F6707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Постъпило Удостоверение за идентичност на лице с различни имена: Цветанка  Александрова Галчева и Цветанка Атанасова Галчева като зам.-председател на ПСИК, относно това че са имена на едно и също лице.</w:t>
      </w:r>
    </w:p>
    <w:p w:rsidR="005F6707" w:rsidRDefault="005F6707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Решение №89 за допълване на Решение №86</w:t>
      </w:r>
      <w:r w:rsidR="0041286B">
        <w:rPr>
          <w:rFonts w:ascii="Times New Roman" w:hAnsi="Times New Roman" w:cs="Times New Roman"/>
          <w:sz w:val="28"/>
          <w:szCs w:val="28"/>
        </w:rPr>
        <w:t>/09.10.2015г. относно утвърждаване на номера и адреса на ПСИК, на осн. чл. 87, ал.1, т.3.</w:t>
      </w:r>
    </w:p>
    <w:p w:rsidR="0041286B" w:rsidRDefault="0041286B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Отговори на жалби и сигнали.</w:t>
      </w:r>
    </w:p>
    <w:p w:rsidR="0041286B" w:rsidRDefault="0041286B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Обучение на СИК за изборния район на Община Кресна.</w:t>
      </w:r>
    </w:p>
    <w:p w:rsidR="0041286B" w:rsidRPr="005F6707" w:rsidRDefault="0041286B" w:rsidP="005F6707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Разни.</w:t>
      </w:r>
    </w:p>
    <w:p w:rsidR="000A170B" w:rsidRPr="000A170B" w:rsidRDefault="000A170B" w:rsidP="000A170B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8D7" w:rsidRPr="000A170B" w:rsidRDefault="00B468D7" w:rsidP="000A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P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1E1816" w:rsidRPr="001E1816" w:rsidRDefault="001E1816" w:rsidP="001E1816">
      <w:pPr>
        <w:jc w:val="both"/>
        <w:rPr>
          <w:sz w:val="36"/>
          <w:szCs w:val="36"/>
        </w:rPr>
      </w:pPr>
    </w:p>
    <w:sectPr w:rsidR="001E1816" w:rsidRPr="001E181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E1816"/>
    <w:rsid w:val="001E7FEE"/>
    <w:rsid w:val="00236252"/>
    <w:rsid w:val="00257F3A"/>
    <w:rsid w:val="00267AB2"/>
    <w:rsid w:val="002E5C45"/>
    <w:rsid w:val="00327124"/>
    <w:rsid w:val="003C242C"/>
    <w:rsid w:val="0041286B"/>
    <w:rsid w:val="0048438A"/>
    <w:rsid w:val="004A014B"/>
    <w:rsid w:val="004F091A"/>
    <w:rsid w:val="00594D92"/>
    <w:rsid w:val="005D0B63"/>
    <w:rsid w:val="005F6707"/>
    <w:rsid w:val="00602C4C"/>
    <w:rsid w:val="0065453C"/>
    <w:rsid w:val="00660D84"/>
    <w:rsid w:val="006772B0"/>
    <w:rsid w:val="00794D9C"/>
    <w:rsid w:val="0086279B"/>
    <w:rsid w:val="008748A5"/>
    <w:rsid w:val="008A103D"/>
    <w:rsid w:val="008C3421"/>
    <w:rsid w:val="00974F7F"/>
    <w:rsid w:val="00982CAA"/>
    <w:rsid w:val="00AE381C"/>
    <w:rsid w:val="00B135EF"/>
    <w:rsid w:val="00B2443A"/>
    <w:rsid w:val="00B468D7"/>
    <w:rsid w:val="00B95761"/>
    <w:rsid w:val="00BA21E2"/>
    <w:rsid w:val="00C368E6"/>
    <w:rsid w:val="00DA19F5"/>
    <w:rsid w:val="00E2074F"/>
    <w:rsid w:val="00EB2712"/>
    <w:rsid w:val="00F2588A"/>
    <w:rsid w:val="00F43536"/>
    <w:rsid w:val="00F52E75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22</cp:revision>
  <cp:lastPrinted>2015-09-26T08:22:00Z</cp:lastPrinted>
  <dcterms:created xsi:type="dcterms:W3CDTF">2015-09-12T07:21:00Z</dcterms:created>
  <dcterms:modified xsi:type="dcterms:W3CDTF">2015-10-12T14:01:00Z</dcterms:modified>
</cp:coreProperties>
</file>